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7FDD7C16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022D4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3A26C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8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480AEFE0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F1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5</w:t>
      </w:r>
      <w:r w:rsidR="00022D41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76780B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77886669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022D4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30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2C6CE5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76780B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3A26C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wtor</w:t>
      </w:r>
      <w:r w:rsidR="00A417D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022D41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6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.00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Nędzy-Kubińca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77777777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2FA9F6FB" w14:textId="531E70C4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5B0894F0" w14:textId="5078EDC5" w:rsidR="007945A4" w:rsidRDefault="003D0EB5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i zaopiniowanie </w:t>
      </w:r>
      <w:r w:rsidR="00022D41">
        <w:rPr>
          <w:rFonts w:ascii="Century Gothic" w:eastAsia="Calibri" w:hAnsi="Century Gothic" w:cs="Calibri"/>
          <w:color w:val="000000"/>
          <w:u w:color="000000"/>
          <w:bdr w:val="nil"/>
        </w:rPr>
        <w:t>zmian w budżecie Gminy Kościelisko 2022</w:t>
      </w:r>
      <w:r w:rsidR="003A26CC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5B38D17A" w14:textId="6FB0A4CE" w:rsidR="0031127C" w:rsidRPr="00AF7838" w:rsidRDefault="0031127C" w:rsidP="007945A4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2DC92D22" w14:textId="78FF4357" w:rsidR="0031127C" w:rsidRPr="0031127C" w:rsidRDefault="0031127C" w:rsidP="0031127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przyjęcie protokołu z ostatniego posiedzenia Komisji</w:t>
      </w:r>
      <w:r w:rsidR="00BA49D2">
        <w:rPr>
          <w:rFonts w:ascii="Century Gothic" w:eastAsia="Calibri" w:hAnsi="Century Gothic" w:cs="Calibri"/>
          <w:color w:val="000000"/>
          <w:u w:color="000000"/>
          <w:bdr w:val="nil"/>
        </w:rPr>
        <w:t>;</w:t>
      </w:r>
    </w:p>
    <w:p w14:paraId="720FBD65" w14:textId="62360039" w:rsidR="001C6528" w:rsidRPr="00BA49D2" w:rsidRDefault="0031127C" w:rsidP="00B301B5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sprawy wniesione</w:t>
      </w:r>
      <w:r w:rsidR="00AF7838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D920D64" w14:textId="1A471B85" w:rsidR="001C6528" w:rsidRPr="00BA49D2" w:rsidRDefault="0031127C" w:rsidP="00E250E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Wolne wnioski</w:t>
      </w:r>
      <w:r w:rsidR="0027328F" w:rsidRPr="00BA49D2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5D801108" w14:textId="3D28D775" w:rsidR="0031127C" w:rsidRPr="0031127C" w:rsidRDefault="0031127C" w:rsidP="0083627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>Członkowie Komisji otrzymają drogą elektroniczną protokół z ostatniego posiedzenia Komisji</w:t>
      </w:r>
      <w:r w:rsidR="0025334C"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  <w:t xml:space="preserve"> i inne materiały przed posiedzeniem Komisji.</w:t>
      </w: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24854C8F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514D6ED9" w14:textId="77777777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477A88F6" w14:textId="4ED349AD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1ABE6218" w14:textId="14C5E9F2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7AC9760" w14:textId="77777777" w:rsidR="00022D41" w:rsidRDefault="00022D41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2429ADBD" w14:textId="1362C2AE" w:rsidR="003A26CC" w:rsidRPr="00022D41" w:rsidRDefault="0031127C" w:rsidP="00022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EE07" w14:textId="77777777" w:rsidR="0049611F" w:rsidRDefault="0049611F" w:rsidP="00500DA7">
      <w:pPr>
        <w:spacing w:after="0" w:line="240" w:lineRule="auto"/>
      </w:pPr>
      <w:r>
        <w:separator/>
      </w:r>
    </w:p>
  </w:endnote>
  <w:endnote w:type="continuationSeparator" w:id="0">
    <w:p w14:paraId="5618720B" w14:textId="77777777" w:rsidR="0049611F" w:rsidRDefault="0049611F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BD8B" w14:textId="77777777" w:rsidR="0049611F" w:rsidRDefault="0049611F" w:rsidP="00500DA7">
      <w:pPr>
        <w:spacing w:after="0" w:line="240" w:lineRule="auto"/>
      </w:pPr>
      <w:r>
        <w:separator/>
      </w:r>
    </w:p>
  </w:footnote>
  <w:footnote w:type="continuationSeparator" w:id="0">
    <w:p w14:paraId="3E689B8E" w14:textId="77777777" w:rsidR="0049611F" w:rsidRDefault="0049611F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A5AEE"/>
    <w:rsid w:val="000B1F6A"/>
    <w:rsid w:val="001327D6"/>
    <w:rsid w:val="0015697E"/>
    <w:rsid w:val="001612FA"/>
    <w:rsid w:val="001A1A04"/>
    <w:rsid w:val="001C6528"/>
    <w:rsid w:val="00233EE4"/>
    <w:rsid w:val="0025334C"/>
    <w:rsid w:val="0026469F"/>
    <w:rsid w:val="0027328F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611F"/>
    <w:rsid w:val="004972F3"/>
    <w:rsid w:val="004E1289"/>
    <w:rsid w:val="00500DA7"/>
    <w:rsid w:val="00521509"/>
    <w:rsid w:val="00531DE4"/>
    <w:rsid w:val="00563FAA"/>
    <w:rsid w:val="0059588E"/>
    <w:rsid w:val="005B5650"/>
    <w:rsid w:val="005E2502"/>
    <w:rsid w:val="00636142"/>
    <w:rsid w:val="006E4A5F"/>
    <w:rsid w:val="006F32CC"/>
    <w:rsid w:val="00720C0B"/>
    <w:rsid w:val="0076780B"/>
    <w:rsid w:val="00781768"/>
    <w:rsid w:val="007945A4"/>
    <w:rsid w:val="007C1A17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30EA9"/>
    <w:rsid w:val="00944A9C"/>
    <w:rsid w:val="0094507C"/>
    <w:rsid w:val="0094615E"/>
    <w:rsid w:val="00980D83"/>
    <w:rsid w:val="009D6A59"/>
    <w:rsid w:val="009F053E"/>
    <w:rsid w:val="00A162D6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5784C"/>
    <w:rsid w:val="00B60378"/>
    <w:rsid w:val="00BA0C31"/>
    <w:rsid w:val="00BA49D2"/>
    <w:rsid w:val="00BB33D3"/>
    <w:rsid w:val="00BD3477"/>
    <w:rsid w:val="00BE5943"/>
    <w:rsid w:val="00C7436E"/>
    <w:rsid w:val="00CA2B20"/>
    <w:rsid w:val="00CD058F"/>
    <w:rsid w:val="00D46F92"/>
    <w:rsid w:val="00D47EE3"/>
    <w:rsid w:val="00D6084A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294B"/>
    <w:rsid w:val="00F8503E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pc</cp:lastModifiedBy>
  <cp:revision>2</cp:revision>
  <cp:lastPrinted>2022-06-13T20:46:00Z</cp:lastPrinted>
  <dcterms:created xsi:type="dcterms:W3CDTF">2022-08-29T14:47:00Z</dcterms:created>
  <dcterms:modified xsi:type="dcterms:W3CDTF">2022-08-29T14:47:00Z</dcterms:modified>
</cp:coreProperties>
</file>